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2B" w:rsidRDefault="00AC512B" w:rsidP="00AC512B">
      <w:pPr>
        <w:jc w:val="center"/>
      </w:pPr>
      <w:r>
        <w:rPr>
          <w:noProof/>
        </w:rPr>
        <w:drawing>
          <wp:inline distT="0" distB="0" distL="0" distR="0">
            <wp:extent cx="25717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2B" w:rsidRPr="00BA52B8" w:rsidRDefault="00AC512B" w:rsidP="00AC51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AQUAVISTA OF PANAMA CITY B EACH OWNERS ASSOCIATION, INC</w:t>
      </w:r>
    </w:p>
    <w:p w:rsidR="00AC512B" w:rsidRPr="00BA52B8" w:rsidRDefault="00AC512B" w:rsidP="00AC51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201</w:t>
      </w:r>
      <w:r w:rsidR="00BA52B8" w:rsidRPr="00BA52B8">
        <w:rPr>
          <w:rFonts w:ascii="Arial" w:hAnsi="Arial" w:cs="Arial"/>
          <w:sz w:val="20"/>
          <w:szCs w:val="20"/>
        </w:rPr>
        <w:t>8</w:t>
      </w:r>
      <w:r w:rsidRPr="00BA52B8">
        <w:rPr>
          <w:rFonts w:ascii="Arial" w:hAnsi="Arial" w:cs="Arial"/>
          <w:sz w:val="20"/>
          <w:szCs w:val="20"/>
        </w:rPr>
        <w:t xml:space="preserve"> BOARD OF DIRECTORS MEETING</w:t>
      </w:r>
    </w:p>
    <w:p w:rsidR="00AC512B" w:rsidRPr="00BA52B8" w:rsidRDefault="00BA52B8" w:rsidP="00AC51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December 6th</w:t>
      </w:r>
      <w:r w:rsidR="00AC512B" w:rsidRPr="00BA52B8">
        <w:rPr>
          <w:rFonts w:ascii="Arial" w:hAnsi="Arial" w:cs="Arial"/>
          <w:sz w:val="20"/>
          <w:szCs w:val="20"/>
        </w:rPr>
        <w:t>, 2018, 4:00 PM CT</w:t>
      </w:r>
    </w:p>
    <w:p w:rsidR="00AC512B" w:rsidRPr="00BA52B8" w:rsidRDefault="00AC512B" w:rsidP="00AC51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17155 Front Beach Road, Clubhouse</w:t>
      </w:r>
    </w:p>
    <w:p w:rsidR="00AC512B" w:rsidRPr="00BA52B8" w:rsidRDefault="00AC512B" w:rsidP="00AC51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Panama City Beach, FL 32413</w:t>
      </w:r>
    </w:p>
    <w:p w:rsidR="00AC512B" w:rsidRPr="00BA52B8" w:rsidRDefault="00AC512B" w:rsidP="00AC512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C512B" w:rsidRPr="00BA52B8" w:rsidRDefault="00AC512B" w:rsidP="00AC512B">
      <w:pPr>
        <w:spacing w:after="0"/>
        <w:rPr>
          <w:sz w:val="20"/>
          <w:szCs w:val="20"/>
        </w:rPr>
      </w:pPr>
    </w:p>
    <w:p w:rsidR="00AC512B" w:rsidRPr="00BA52B8" w:rsidRDefault="00AC512B" w:rsidP="00AC512B">
      <w:pPr>
        <w:spacing w:after="0"/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 xml:space="preserve">BOARD MEMBERS PRESENT OR ON THE PHONE:  </w:t>
      </w:r>
      <w:r w:rsidR="00011D20" w:rsidRPr="00BA52B8">
        <w:rPr>
          <w:rFonts w:ascii="Arial" w:hAnsi="Arial" w:cs="Arial"/>
          <w:sz w:val="20"/>
          <w:szCs w:val="20"/>
        </w:rPr>
        <w:t>Gene Christian,</w:t>
      </w:r>
      <w:r w:rsidRPr="00BA52B8">
        <w:rPr>
          <w:rFonts w:ascii="Arial" w:hAnsi="Arial" w:cs="Arial"/>
          <w:sz w:val="20"/>
          <w:szCs w:val="20"/>
        </w:rPr>
        <w:t xml:space="preserve"> </w:t>
      </w:r>
      <w:r w:rsidR="00BA52B8" w:rsidRPr="00BA52B8">
        <w:rPr>
          <w:rFonts w:ascii="Arial" w:hAnsi="Arial" w:cs="Arial"/>
          <w:sz w:val="20"/>
          <w:szCs w:val="20"/>
        </w:rPr>
        <w:t xml:space="preserve">Thomas </w:t>
      </w:r>
      <w:r w:rsidR="0082049F" w:rsidRPr="00BA52B8">
        <w:rPr>
          <w:rFonts w:ascii="Arial" w:hAnsi="Arial" w:cs="Arial"/>
          <w:sz w:val="20"/>
          <w:szCs w:val="20"/>
        </w:rPr>
        <w:t>Hildebrandt</w:t>
      </w:r>
      <w:r w:rsidR="00011D20" w:rsidRPr="00BA52B8">
        <w:rPr>
          <w:rFonts w:ascii="Arial" w:hAnsi="Arial" w:cs="Arial"/>
          <w:sz w:val="20"/>
          <w:szCs w:val="20"/>
        </w:rPr>
        <w:t xml:space="preserve">, </w:t>
      </w:r>
      <w:r w:rsidRPr="00BA52B8">
        <w:rPr>
          <w:rFonts w:ascii="Arial" w:hAnsi="Arial" w:cs="Arial"/>
          <w:sz w:val="20"/>
          <w:szCs w:val="20"/>
        </w:rPr>
        <w:t>Dave McIntosh, Johnny Parker</w:t>
      </w:r>
      <w:r w:rsidR="00BA52B8" w:rsidRPr="00BA52B8">
        <w:rPr>
          <w:rFonts w:ascii="Arial" w:hAnsi="Arial" w:cs="Arial"/>
          <w:sz w:val="20"/>
          <w:szCs w:val="20"/>
        </w:rPr>
        <w:t xml:space="preserve"> and Stephen Nesman</w:t>
      </w:r>
      <w:r w:rsidR="000A16D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BA52B8">
        <w:rPr>
          <w:rFonts w:ascii="Arial" w:hAnsi="Arial" w:cs="Arial"/>
          <w:sz w:val="20"/>
          <w:szCs w:val="20"/>
        </w:rPr>
        <w:t xml:space="preserve"> </w:t>
      </w:r>
    </w:p>
    <w:p w:rsidR="00AC512B" w:rsidRPr="00BA52B8" w:rsidRDefault="00AC512B" w:rsidP="00AC512B">
      <w:pPr>
        <w:spacing w:after="0"/>
        <w:rPr>
          <w:rFonts w:ascii="Arial" w:hAnsi="Arial" w:cs="Arial"/>
          <w:sz w:val="20"/>
          <w:szCs w:val="20"/>
        </w:rPr>
      </w:pPr>
    </w:p>
    <w:p w:rsidR="00AC512B" w:rsidRPr="00BA52B8" w:rsidRDefault="00AC512B" w:rsidP="00AC512B">
      <w:pPr>
        <w:rPr>
          <w:rFonts w:ascii="Arial" w:hAnsi="Arial" w:cs="Arial"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FIRSTSERVICE RESIDENTIAL:  Scott Whittemore, Property Manager</w:t>
      </w:r>
    </w:p>
    <w:p w:rsidR="00AC512B" w:rsidRPr="00BA52B8" w:rsidRDefault="00AC512B" w:rsidP="00AC5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Christian called the meeting to order at 4:0</w:t>
      </w:r>
      <w:r w:rsidR="00BA52B8" w:rsidRPr="00BA52B8">
        <w:rPr>
          <w:rFonts w:ascii="Arial" w:hAnsi="Arial" w:cs="Arial"/>
          <w:sz w:val="20"/>
          <w:szCs w:val="20"/>
        </w:rPr>
        <w:t>5</w:t>
      </w:r>
      <w:r w:rsidRPr="00BA52B8">
        <w:rPr>
          <w:rFonts w:ascii="Arial" w:hAnsi="Arial" w:cs="Arial"/>
          <w:sz w:val="20"/>
          <w:szCs w:val="20"/>
        </w:rPr>
        <w:t xml:space="preserve"> p.m.</w:t>
      </w:r>
    </w:p>
    <w:p w:rsidR="00AC512B" w:rsidRPr="00BA52B8" w:rsidRDefault="00AC512B" w:rsidP="00AC5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Roll and Determination of a quorum – established with all Board members present or on the phone.</w:t>
      </w:r>
    </w:p>
    <w:p w:rsidR="00AC512B" w:rsidRPr="00BA52B8" w:rsidRDefault="00AC512B" w:rsidP="00AC5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Proof of Posting of Notice – posted and mailed in accordance with Florida Statutes.</w:t>
      </w:r>
    </w:p>
    <w:p w:rsidR="00BA52B8" w:rsidRPr="00BA52B8" w:rsidRDefault="00BA52B8" w:rsidP="00AC5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>Report of Officers- None</w:t>
      </w:r>
    </w:p>
    <w:p w:rsidR="00BA52B8" w:rsidRPr="00BA52B8" w:rsidRDefault="00BA52B8" w:rsidP="00BA52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 xml:space="preserve">Owner’s Comments – </w:t>
      </w:r>
      <w:r w:rsidR="00160969">
        <w:rPr>
          <w:rFonts w:ascii="Arial" w:hAnsi="Arial" w:cs="Arial"/>
          <w:sz w:val="20"/>
          <w:szCs w:val="20"/>
        </w:rPr>
        <w:t>Owner Cindy Parker asked</w:t>
      </w:r>
      <w:r w:rsidRPr="00BA52B8">
        <w:rPr>
          <w:rFonts w:ascii="Arial" w:hAnsi="Arial" w:cs="Arial"/>
          <w:sz w:val="20"/>
          <w:szCs w:val="20"/>
        </w:rPr>
        <w:t xml:space="preserve"> for clarification on the accounting given by Christian on the BP Settlement Account</w:t>
      </w:r>
      <w:proofErr w:type="gramStart"/>
      <w:r w:rsidRPr="00BA52B8">
        <w:rPr>
          <w:rFonts w:ascii="Arial" w:hAnsi="Arial" w:cs="Arial"/>
          <w:sz w:val="20"/>
          <w:szCs w:val="20"/>
        </w:rPr>
        <w:t>.</w:t>
      </w:r>
      <w:r w:rsidRPr="00BA52B8">
        <w:rPr>
          <w:rFonts w:ascii="Arial" w:hAnsi="Arial" w:cs="Arial"/>
          <w:sz w:val="20"/>
          <w:szCs w:val="20"/>
        </w:rPr>
        <w:t>.</w:t>
      </w:r>
      <w:proofErr w:type="gramEnd"/>
    </w:p>
    <w:p w:rsidR="00BA52B8" w:rsidRPr="00BA52B8" w:rsidRDefault="00BA52B8" w:rsidP="00AC5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 xml:space="preserve">Gene introduced Mr. John Lee, of Affinity Elevator who presented on the condition of the </w:t>
      </w:r>
      <w:proofErr w:type="spellStart"/>
      <w:r w:rsidRPr="00BA52B8">
        <w:rPr>
          <w:rFonts w:ascii="Arial" w:hAnsi="Arial" w:cs="Arial"/>
          <w:sz w:val="20"/>
          <w:szCs w:val="20"/>
        </w:rPr>
        <w:t>Kone</w:t>
      </w:r>
      <w:proofErr w:type="spellEnd"/>
      <w:r w:rsidRPr="00BA52B8">
        <w:rPr>
          <w:rFonts w:ascii="Arial" w:hAnsi="Arial" w:cs="Arial"/>
          <w:sz w:val="20"/>
          <w:szCs w:val="20"/>
        </w:rPr>
        <w:t xml:space="preserve"> elevators on property and the need to update and correct their deficiencies.  John recommended a dryer housing environment for the electronic controls of the elevator and installing a Damper System to decrease air flow in the elevator shafts.  Mr. Lee was asked to provide a quote to update the </w:t>
      </w:r>
      <w:proofErr w:type="spellStart"/>
      <w:r w:rsidRPr="00BA52B8">
        <w:rPr>
          <w:rFonts w:ascii="Arial" w:hAnsi="Arial" w:cs="Arial"/>
          <w:sz w:val="20"/>
          <w:szCs w:val="20"/>
        </w:rPr>
        <w:t>Kone</w:t>
      </w:r>
      <w:proofErr w:type="spellEnd"/>
      <w:r w:rsidRPr="00BA52B8">
        <w:rPr>
          <w:rFonts w:ascii="Arial" w:hAnsi="Arial" w:cs="Arial"/>
          <w:sz w:val="20"/>
          <w:szCs w:val="20"/>
        </w:rPr>
        <w:t xml:space="preserve"> elevators and we are to investigate the possibility of moving the electronics to a diffe</w:t>
      </w:r>
      <w:r w:rsidR="00160969">
        <w:rPr>
          <w:rFonts w:ascii="Arial" w:hAnsi="Arial" w:cs="Arial"/>
          <w:sz w:val="20"/>
          <w:szCs w:val="20"/>
        </w:rPr>
        <w:t>rent location.  Mr. Lee was</w:t>
      </w:r>
      <w:r w:rsidRPr="00BA52B8">
        <w:rPr>
          <w:rFonts w:ascii="Arial" w:hAnsi="Arial" w:cs="Arial"/>
          <w:sz w:val="20"/>
          <w:szCs w:val="20"/>
        </w:rPr>
        <w:t xml:space="preserve"> asked to provide a quote for the upgrade to the </w:t>
      </w:r>
      <w:proofErr w:type="spellStart"/>
      <w:r w:rsidRPr="00BA52B8">
        <w:rPr>
          <w:rFonts w:ascii="Arial" w:hAnsi="Arial" w:cs="Arial"/>
          <w:sz w:val="20"/>
          <w:szCs w:val="20"/>
        </w:rPr>
        <w:t>Bagby</w:t>
      </w:r>
      <w:proofErr w:type="spellEnd"/>
      <w:r w:rsidRPr="00BA52B8">
        <w:rPr>
          <w:rFonts w:ascii="Arial" w:hAnsi="Arial" w:cs="Arial"/>
          <w:sz w:val="20"/>
          <w:szCs w:val="20"/>
        </w:rPr>
        <w:t xml:space="preserve"> elevators also.</w:t>
      </w:r>
    </w:p>
    <w:p w:rsidR="008C5800" w:rsidRPr="00BA52B8" w:rsidRDefault="00BA52B8" w:rsidP="008C58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A52B8">
        <w:rPr>
          <w:rFonts w:ascii="Arial" w:hAnsi="Arial" w:cs="Arial"/>
          <w:sz w:val="20"/>
          <w:szCs w:val="20"/>
        </w:rPr>
        <w:t xml:space="preserve">Affinity Elevator presented a quote of $9450 for repairs to the West </w:t>
      </w:r>
      <w:proofErr w:type="spellStart"/>
      <w:r w:rsidRPr="00BA52B8">
        <w:rPr>
          <w:rFonts w:ascii="Arial" w:hAnsi="Arial" w:cs="Arial"/>
          <w:sz w:val="20"/>
          <w:szCs w:val="20"/>
        </w:rPr>
        <w:t>Kone</w:t>
      </w:r>
      <w:proofErr w:type="spellEnd"/>
      <w:r w:rsidRPr="00BA52B8">
        <w:rPr>
          <w:rFonts w:ascii="Arial" w:hAnsi="Arial" w:cs="Arial"/>
          <w:sz w:val="20"/>
          <w:szCs w:val="20"/>
        </w:rPr>
        <w:t xml:space="preserve"> Elevator.  </w:t>
      </w:r>
      <w:proofErr w:type="spellStart"/>
      <w:r w:rsidRPr="00BA52B8">
        <w:rPr>
          <w:rFonts w:ascii="Arial" w:hAnsi="Arial" w:cs="Arial"/>
          <w:sz w:val="20"/>
          <w:szCs w:val="20"/>
        </w:rPr>
        <w:t>Mr</w:t>
      </w:r>
      <w:proofErr w:type="spellEnd"/>
      <w:r w:rsidRPr="00BA52B8">
        <w:rPr>
          <w:rFonts w:ascii="Arial" w:hAnsi="Arial" w:cs="Arial"/>
          <w:sz w:val="20"/>
          <w:szCs w:val="20"/>
        </w:rPr>
        <w:t xml:space="preserve"> Lee modified the quote to $6500.  </w:t>
      </w:r>
      <w:r w:rsidR="003F7272" w:rsidRPr="00BA52B8">
        <w:rPr>
          <w:rFonts w:ascii="Arial" w:hAnsi="Arial" w:cs="Arial"/>
          <w:sz w:val="20"/>
          <w:szCs w:val="20"/>
        </w:rPr>
        <w:t xml:space="preserve">  </w:t>
      </w:r>
      <w:r w:rsidR="003F7272" w:rsidRPr="00BA52B8">
        <w:rPr>
          <w:rFonts w:ascii="Arial" w:hAnsi="Arial" w:cs="Arial"/>
          <w:b/>
          <w:sz w:val="20"/>
          <w:szCs w:val="20"/>
        </w:rPr>
        <w:t xml:space="preserve">Motion made by </w:t>
      </w:r>
      <w:r w:rsidRPr="00BA52B8">
        <w:rPr>
          <w:rFonts w:ascii="Arial" w:hAnsi="Arial" w:cs="Arial"/>
          <w:b/>
          <w:sz w:val="20"/>
          <w:szCs w:val="20"/>
        </w:rPr>
        <w:t>McIntosh</w:t>
      </w:r>
      <w:r w:rsidR="003F7272" w:rsidRPr="00BA52B8">
        <w:rPr>
          <w:rFonts w:ascii="Arial" w:hAnsi="Arial" w:cs="Arial"/>
          <w:b/>
          <w:sz w:val="20"/>
          <w:szCs w:val="20"/>
        </w:rPr>
        <w:t xml:space="preserve">, seconded by </w:t>
      </w:r>
      <w:r w:rsidRPr="00BA52B8">
        <w:rPr>
          <w:rFonts w:ascii="Arial" w:hAnsi="Arial" w:cs="Arial"/>
          <w:b/>
          <w:sz w:val="20"/>
          <w:szCs w:val="20"/>
        </w:rPr>
        <w:t>Parker</w:t>
      </w:r>
      <w:r w:rsidR="003F7272" w:rsidRPr="00BA52B8">
        <w:rPr>
          <w:rFonts w:ascii="Arial" w:hAnsi="Arial" w:cs="Arial"/>
          <w:b/>
          <w:sz w:val="20"/>
          <w:szCs w:val="20"/>
        </w:rPr>
        <w:t>, and approved unanimously</w:t>
      </w:r>
      <w:r w:rsidRPr="00BA52B8">
        <w:rPr>
          <w:rFonts w:ascii="Arial" w:hAnsi="Arial" w:cs="Arial"/>
          <w:b/>
          <w:sz w:val="20"/>
          <w:szCs w:val="20"/>
        </w:rPr>
        <w:t xml:space="preserve"> to accept the offer of $6500 to repair the West </w:t>
      </w:r>
      <w:proofErr w:type="spellStart"/>
      <w:r w:rsidRPr="00BA52B8">
        <w:rPr>
          <w:rFonts w:ascii="Arial" w:hAnsi="Arial" w:cs="Arial"/>
          <w:b/>
          <w:sz w:val="20"/>
          <w:szCs w:val="20"/>
        </w:rPr>
        <w:t>Kone</w:t>
      </w:r>
      <w:proofErr w:type="spellEnd"/>
      <w:r w:rsidRPr="00BA52B8">
        <w:rPr>
          <w:rFonts w:ascii="Arial" w:hAnsi="Arial" w:cs="Arial"/>
          <w:b/>
          <w:sz w:val="20"/>
          <w:szCs w:val="20"/>
        </w:rPr>
        <w:t xml:space="preserve"> elevator</w:t>
      </w:r>
      <w:r w:rsidR="003F7272" w:rsidRPr="00BA52B8">
        <w:rPr>
          <w:rFonts w:ascii="Arial" w:hAnsi="Arial" w:cs="Arial"/>
          <w:b/>
          <w:sz w:val="20"/>
          <w:szCs w:val="20"/>
        </w:rPr>
        <w:t>.</w:t>
      </w:r>
    </w:p>
    <w:p w:rsidR="008C5800" w:rsidRPr="00160969" w:rsidRDefault="00160969" w:rsidP="00674F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0969">
        <w:rPr>
          <w:rFonts w:ascii="Arial" w:hAnsi="Arial" w:cs="Arial"/>
          <w:sz w:val="20"/>
          <w:szCs w:val="20"/>
        </w:rPr>
        <w:t xml:space="preserve">Affinity had performed repairs to the East </w:t>
      </w:r>
      <w:proofErr w:type="spellStart"/>
      <w:r w:rsidRPr="00160969">
        <w:rPr>
          <w:rFonts w:ascii="Arial" w:hAnsi="Arial" w:cs="Arial"/>
          <w:sz w:val="20"/>
          <w:szCs w:val="20"/>
        </w:rPr>
        <w:t>Kone</w:t>
      </w:r>
      <w:proofErr w:type="spellEnd"/>
      <w:r w:rsidRPr="00160969">
        <w:rPr>
          <w:rFonts w:ascii="Arial" w:hAnsi="Arial" w:cs="Arial"/>
          <w:sz w:val="20"/>
          <w:szCs w:val="20"/>
        </w:rPr>
        <w:t xml:space="preserve"> elevator following Hurricane Michael and the Board was seeking approval to pay the invoice of Affinity in the amount of</w:t>
      </w:r>
      <w:r w:rsidR="0082049F">
        <w:rPr>
          <w:rFonts w:ascii="Arial" w:hAnsi="Arial" w:cs="Arial"/>
          <w:sz w:val="20"/>
          <w:szCs w:val="20"/>
        </w:rPr>
        <w:t xml:space="preserve"> $14,600.00</w:t>
      </w:r>
      <w:r w:rsidR="008C5800" w:rsidRPr="00160969">
        <w:rPr>
          <w:rFonts w:ascii="Arial" w:hAnsi="Arial" w:cs="Arial"/>
          <w:sz w:val="20"/>
          <w:szCs w:val="20"/>
        </w:rPr>
        <w:t xml:space="preserve"> – </w:t>
      </w:r>
      <w:r w:rsidRPr="00160969">
        <w:rPr>
          <w:rFonts w:ascii="Arial" w:hAnsi="Arial" w:cs="Arial"/>
          <w:b/>
          <w:sz w:val="20"/>
          <w:szCs w:val="20"/>
        </w:rPr>
        <w:t xml:space="preserve">Motion made by </w:t>
      </w:r>
      <w:r w:rsidRPr="00160969">
        <w:rPr>
          <w:rFonts w:ascii="Arial" w:hAnsi="Arial" w:cs="Arial"/>
          <w:b/>
          <w:sz w:val="20"/>
          <w:szCs w:val="20"/>
        </w:rPr>
        <w:t>Parker</w:t>
      </w:r>
      <w:r w:rsidRPr="00160969">
        <w:rPr>
          <w:rFonts w:ascii="Arial" w:hAnsi="Arial" w:cs="Arial"/>
          <w:b/>
          <w:sz w:val="20"/>
          <w:szCs w:val="20"/>
        </w:rPr>
        <w:t xml:space="preserve">, seconded by </w:t>
      </w:r>
      <w:r w:rsidRPr="00160969">
        <w:rPr>
          <w:rFonts w:ascii="Arial" w:hAnsi="Arial" w:cs="Arial"/>
          <w:b/>
          <w:sz w:val="20"/>
          <w:szCs w:val="20"/>
        </w:rPr>
        <w:t>McIntosh</w:t>
      </w:r>
      <w:r w:rsidRPr="00160969">
        <w:rPr>
          <w:rFonts w:ascii="Arial" w:hAnsi="Arial" w:cs="Arial"/>
          <w:b/>
          <w:sz w:val="20"/>
          <w:szCs w:val="20"/>
        </w:rPr>
        <w:t xml:space="preserve">, and approved unanimously to </w:t>
      </w:r>
      <w:r w:rsidRPr="00160969">
        <w:rPr>
          <w:rFonts w:ascii="Arial" w:hAnsi="Arial" w:cs="Arial"/>
          <w:b/>
          <w:sz w:val="20"/>
          <w:szCs w:val="20"/>
        </w:rPr>
        <w:t xml:space="preserve">pay the invoice of Affinity for repairs to the East </w:t>
      </w:r>
      <w:proofErr w:type="spellStart"/>
      <w:r w:rsidRPr="00160969">
        <w:rPr>
          <w:rFonts w:ascii="Arial" w:hAnsi="Arial" w:cs="Arial"/>
          <w:b/>
          <w:sz w:val="20"/>
          <w:szCs w:val="20"/>
        </w:rPr>
        <w:t>Kone</w:t>
      </w:r>
      <w:proofErr w:type="spellEnd"/>
      <w:r w:rsidRPr="00160969">
        <w:rPr>
          <w:rFonts w:ascii="Arial" w:hAnsi="Arial" w:cs="Arial"/>
          <w:b/>
          <w:sz w:val="20"/>
          <w:szCs w:val="20"/>
        </w:rPr>
        <w:t xml:space="preserve"> elevator.</w:t>
      </w:r>
    </w:p>
    <w:p w:rsidR="00160969" w:rsidRPr="00160969" w:rsidRDefault="00160969" w:rsidP="008C58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Action Taken</w:t>
      </w:r>
    </w:p>
    <w:p w:rsidR="00DD60B6" w:rsidRPr="00BA52B8" w:rsidRDefault="0082049F" w:rsidP="008C58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Tipton, </w:t>
      </w:r>
      <w:proofErr w:type="spellStart"/>
      <w:r>
        <w:rPr>
          <w:rFonts w:ascii="Arial" w:hAnsi="Arial" w:cs="Arial"/>
          <w:sz w:val="20"/>
          <w:szCs w:val="20"/>
        </w:rPr>
        <w:t>Marler</w:t>
      </w:r>
      <w:proofErr w:type="spellEnd"/>
      <w:r>
        <w:rPr>
          <w:rFonts w:ascii="Arial" w:hAnsi="Arial" w:cs="Arial"/>
          <w:sz w:val="20"/>
          <w:szCs w:val="20"/>
        </w:rPr>
        <w:t>, Garner and Chastain sent a proposal to do the audit and prepare taxes for 2018 of $9500 for audit and $850 for tax preparation.  Parker</w:t>
      </w:r>
      <w:r w:rsidR="00160969" w:rsidRPr="00BA52B8">
        <w:rPr>
          <w:rFonts w:ascii="Arial" w:hAnsi="Arial" w:cs="Arial"/>
          <w:b/>
          <w:sz w:val="20"/>
          <w:szCs w:val="20"/>
        </w:rPr>
        <w:t xml:space="preserve"> moved to accept the Tipton, </w:t>
      </w:r>
      <w:proofErr w:type="spellStart"/>
      <w:r w:rsidR="00160969" w:rsidRPr="00BA52B8">
        <w:rPr>
          <w:rFonts w:ascii="Arial" w:hAnsi="Arial" w:cs="Arial"/>
          <w:b/>
          <w:sz w:val="20"/>
          <w:szCs w:val="20"/>
        </w:rPr>
        <w:t>Marler</w:t>
      </w:r>
      <w:proofErr w:type="spellEnd"/>
      <w:r w:rsidR="00160969" w:rsidRPr="00BA52B8">
        <w:rPr>
          <w:rFonts w:ascii="Arial" w:hAnsi="Arial" w:cs="Arial"/>
          <w:b/>
          <w:sz w:val="20"/>
          <w:szCs w:val="20"/>
        </w:rPr>
        <w:t xml:space="preserve">, Garner, and Chastain proposal as written, </w:t>
      </w:r>
      <w:r>
        <w:rPr>
          <w:rFonts w:ascii="Arial" w:hAnsi="Arial" w:cs="Arial"/>
          <w:b/>
          <w:sz w:val="20"/>
          <w:szCs w:val="20"/>
        </w:rPr>
        <w:t>McIntosh</w:t>
      </w:r>
      <w:r w:rsidR="00160969" w:rsidRPr="00BA52B8">
        <w:rPr>
          <w:rFonts w:ascii="Arial" w:hAnsi="Arial" w:cs="Arial"/>
          <w:b/>
          <w:sz w:val="20"/>
          <w:szCs w:val="20"/>
        </w:rPr>
        <w:t xml:space="preserve"> seconded, and the motion passed unanimously.</w:t>
      </w:r>
    </w:p>
    <w:p w:rsidR="00740956" w:rsidRPr="00BA52B8" w:rsidRDefault="00DD60B6" w:rsidP="00150B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2B8">
        <w:rPr>
          <w:rFonts w:ascii="Arial" w:hAnsi="Arial" w:cs="Arial"/>
          <w:b/>
          <w:sz w:val="20"/>
          <w:szCs w:val="20"/>
        </w:rPr>
        <w:t xml:space="preserve">Adjournment </w:t>
      </w:r>
      <w:r w:rsidR="00C10C40" w:rsidRPr="00BA52B8">
        <w:rPr>
          <w:rFonts w:ascii="Arial" w:hAnsi="Arial" w:cs="Arial"/>
          <w:b/>
          <w:sz w:val="20"/>
          <w:szCs w:val="20"/>
        </w:rPr>
        <w:t>–</w:t>
      </w:r>
      <w:r w:rsidRPr="00BA52B8">
        <w:rPr>
          <w:rFonts w:ascii="Arial" w:hAnsi="Arial" w:cs="Arial"/>
          <w:b/>
          <w:sz w:val="20"/>
          <w:szCs w:val="20"/>
        </w:rPr>
        <w:t xml:space="preserve"> </w:t>
      </w:r>
      <w:r w:rsidR="00C10C40" w:rsidRPr="00BA52B8">
        <w:rPr>
          <w:rFonts w:ascii="Arial" w:hAnsi="Arial" w:cs="Arial"/>
          <w:b/>
          <w:sz w:val="20"/>
          <w:szCs w:val="20"/>
        </w:rPr>
        <w:t xml:space="preserve">By consensus of the Board the meeting adjourned at approximately </w:t>
      </w:r>
      <w:r w:rsidR="0082049F">
        <w:rPr>
          <w:rFonts w:ascii="Arial" w:hAnsi="Arial" w:cs="Arial"/>
          <w:b/>
          <w:sz w:val="20"/>
          <w:szCs w:val="20"/>
        </w:rPr>
        <w:t>6:20</w:t>
      </w:r>
      <w:r w:rsidR="00C10C40" w:rsidRPr="00BA52B8">
        <w:rPr>
          <w:rFonts w:ascii="Arial" w:hAnsi="Arial" w:cs="Arial"/>
          <w:b/>
          <w:sz w:val="20"/>
          <w:szCs w:val="20"/>
        </w:rPr>
        <w:t xml:space="preserve"> p.m. CT</w:t>
      </w:r>
    </w:p>
    <w:sectPr w:rsidR="00740956" w:rsidRPr="00BA52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9B" w:rsidRDefault="00BD429B" w:rsidP="00426815">
      <w:pPr>
        <w:spacing w:after="0" w:line="240" w:lineRule="auto"/>
      </w:pPr>
      <w:r>
        <w:separator/>
      </w:r>
    </w:p>
  </w:endnote>
  <w:endnote w:type="continuationSeparator" w:id="0">
    <w:p w:rsidR="00BD429B" w:rsidRDefault="00BD429B" w:rsidP="0042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68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5FC" w:rsidRDefault="00E6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815" w:rsidRDefault="00426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9B" w:rsidRDefault="00BD429B" w:rsidP="00426815">
      <w:pPr>
        <w:spacing w:after="0" w:line="240" w:lineRule="auto"/>
      </w:pPr>
      <w:r>
        <w:separator/>
      </w:r>
    </w:p>
  </w:footnote>
  <w:footnote w:type="continuationSeparator" w:id="0">
    <w:p w:rsidR="00BD429B" w:rsidRDefault="00BD429B" w:rsidP="0042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7BC9"/>
    <w:multiLevelType w:val="hybridMultilevel"/>
    <w:tmpl w:val="D44AB748"/>
    <w:lvl w:ilvl="0" w:tplc="9AF8B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B"/>
    <w:rsid w:val="0000273D"/>
    <w:rsid w:val="00007F02"/>
    <w:rsid w:val="00007F60"/>
    <w:rsid w:val="00011D20"/>
    <w:rsid w:val="000365D1"/>
    <w:rsid w:val="00037A3A"/>
    <w:rsid w:val="000446D2"/>
    <w:rsid w:val="00046539"/>
    <w:rsid w:val="00050136"/>
    <w:rsid w:val="00063D92"/>
    <w:rsid w:val="00064BD7"/>
    <w:rsid w:val="00072186"/>
    <w:rsid w:val="000A16D4"/>
    <w:rsid w:val="000B3E0A"/>
    <w:rsid w:val="000B722D"/>
    <w:rsid w:val="000D0E1C"/>
    <w:rsid w:val="000D220F"/>
    <w:rsid w:val="000D3312"/>
    <w:rsid w:val="000D7833"/>
    <w:rsid w:val="000E562A"/>
    <w:rsid w:val="000F153C"/>
    <w:rsid w:val="000F1D87"/>
    <w:rsid w:val="000F2572"/>
    <w:rsid w:val="0011162D"/>
    <w:rsid w:val="0013370B"/>
    <w:rsid w:val="00137CB6"/>
    <w:rsid w:val="00144A36"/>
    <w:rsid w:val="00150B04"/>
    <w:rsid w:val="001537A8"/>
    <w:rsid w:val="001563EA"/>
    <w:rsid w:val="00160969"/>
    <w:rsid w:val="001907CB"/>
    <w:rsid w:val="00191E50"/>
    <w:rsid w:val="001A0740"/>
    <w:rsid w:val="001A7E68"/>
    <w:rsid w:val="001F0F15"/>
    <w:rsid w:val="002035C8"/>
    <w:rsid w:val="00203A8C"/>
    <w:rsid w:val="0022086E"/>
    <w:rsid w:val="00223AEC"/>
    <w:rsid w:val="002566F8"/>
    <w:rsid w:val="002629C5"/>
    <w:rsid w:val="00265B07"/>
    <w:rsid w:val="002712E7"/>
    <w:rsid w:val="002758BC"/>
    <w:rsid w:val="00280B95"/>
    <w:rsid w:val="00286801"/>
    <w:rsid w:val="00293113"/>
    <w:rsid w:val="002B30F8"/>
    <w:rsid w:val="002B4AAA"/>
    <w:rsid w:val="002D2F30"/>
    <w:rsid w:val="002E1A1C"/>
    <w:rsid w:val="002F1C34"/>
    <w:rsid w:val="002F4E13"/>
    <w:rsid w:val="002F6B86"/>
    <w:rsid w:val="0030453F"/>
    <w:rsid w:val="00310C1B"/>
    <w:rsid w:val="003320B7"/>
    <w:rsid w:val="00357E5D"/>
    <w:rsid w:val="00362AF3"/>
    <w:rsid w:val="00364685"/>
    <w:rsid w:val="00376F36"/>
    <w:rsid w:val="003A5E46"/>
    <w:rsid w:val="003A6CB4"/>
    <w:rsid w:val="003B26CA"/>
    <w:rsid w:val="003E667C"/>
    <w:rsid w:val="003F7272"/>
    <w:rsid w:val="00407B1D"/>
    <w:rsid w:val="00410E5D"/>
    <w:rsid w:val="00426815"/>
    <w:rsid w:val="00431401"/>
    <w:rsid w:val="0043253A"/>
    <w:rsid w:val="00446001"/>
    <w:rsid w:val="00453F48"/>
    <w:rsid w:val="00457599"/>
    <w:rsid w:val="004575AA"/>
    <w:rsid w:val="0047068D"/>
    <w:rsid w:val="00470F25"/>
    <w:rsid w:val="00490EAF"/>
    <w:rsid w:val="004B2349"/>
    <w:rsid w:val="004D2062"/>
    <w:rsid w:val="004E6FB6"/>
    <w:rsid w:val="00501108"/>
    <w:rsid w:val="00506CAE"/>
    <w:rsid w:val="00517964"/>
    <w:rsid w:val="00523114"/>
    <w:rsid w:val="00542194"/>
    <w:rsid w:val="005739BB"/>
    <w:rsid w:val="00587B47"/>
    <w:rsid w:val="00592999"/>
    <w:rsid w:val="00593E3A"/>
    <w:rsid w:val="005B3E6F"/>
    <w:rsid w:val="005B7B9E"/>
    <w:rsid w:val="005C3F57"/>
    <w:rsid w:val="005C5701"/>
    <w:rsid w:val="005D0C62"/>
    <w:rsid w:val="005D45B9"/>
    <w:rsid w:val="005D5A73"/>
    <w:rsid w:val="005E659C"/>
    <w:rsid w:val="005F1728"/>
    <w:rsid w:val="005F2599"/>
    <w:rsid w:val="0060517E"/>
    <w:rsid w:val="00607672"/>
    <w:rsid w:val="00615452"/>
    <w:rsid w:val="006318F3"/>
    <w:rsid w:val="00644758"/>
    <w:rsid w:val="00652A0B"/>
    <w:rsid w:val="006541DB"/>
    <w:rsid w:val="006544C1"/>
    <w:rsid w:val="00660B9E"/>
    <w:rsid w:val="006741A1"/>
    <w:rsid w:val="00676EC2"/>
    <w:rsid w:val="006A283F"/>
    <w:rsid w:val="006C37A4"/>
    <w:rsid w:val="006C400B"/>
    <w:rsid w:val="006F15AE"/>
    <w:rsid w:val="00740956"/>
    <w:rsid w:val="007674B1"/>
    <w:rsid w:val="00780B3D"/>
    <w:rsid w:val="007818F7"/>
    <w:rsid w:val="007840D0"/>
    <w:rsid w:val="007A1935"/>
    <w:rsid w:val="007A4BEE"/>
    <w:rsid w:val="007A746E"/>
    <w:rsid w:val="007B6654"/>
    <w:rsid w:val="007B7937"/>
    <w:rsid w:val="007D7287"/>
    <w:rsid w:val="00801B6C"/>
    <w:rsid w:val="008058B8"/>
    <w:rsid w:val="008158B0"/>
    <w:rsid w:val="0081731F"/>
    <w:rsid w:val="0082049F"/>
    <w:rsid w:val="008308AF"/>
    <w:rsid w:val="00847453"/>
    <w:rsid w:val="00857FDC"/>
    <w:rsid w:val="00860CB1"/>
    <w:rsid w:val="00861126"/>
    <w:rsid w:val="0086170E"/>
    <w:rsid w:val="00866893"/>
    <w:rsid w:val="0087257F"/>
    <w:rsid w:val="00887424"/>
    <w:rsid w:val="0089086D"/>
    <w:rsid w:val="008B27C7"/>
    <w:rsid w:val="008B29C5"/>
    <w:rsid w:val="008B302F"/>
    <w:rsid w:val="008C5800"/>
    <w:rsid w:val="008D14A2"/>
    <w:rsid w:val="008D71AB"/>
    <w:rsid w:val="008F1FC8"/>
    <w:rsid w:val="008F692E"/>
    <w:rsid w:val="00923200"/>
    <w:rsid w:val="009310B7"/>
    <w:rsid w:val="0093609F"/>
    <w:rsid w:val="00941604"/>
    <w:rsid w:val="00954829"/>
    <w:rsid w:val="009644F8"/>
    <w:rsid w:val="00970C69"/>
    <w:rsid w:val="00990C87"/>
    <w:rsid w:val="009B4AD1"/>
    <w:rsid w:val="009B53D7"/>
    <w:rsid w:val="009C66FF"/>
    <w:rsid w:val="009C69CF"/>
    <w:rsid w:val="009E0651"/>
    <w:rsid w:val="009E0C3F"/>
    <w:rsid w:val="009E4F62"/>
    <w:rsid w:val="009E787F"/>
    <w:rsid w:val="009F0538"/>
    <w:rsid w:val="009F15A3"/>
    <w:rsid w:val="009F6D98"/>
    <w:rsid w:val="009F7187"/>
    <w:rsid w:val="00A04433"/>
    <w:rsid w:val="00A06F32"/>
    <w:rsid w:val="00A1036E"/>
    <w:rsid w:val="00A1042F"/>
    <w:rsid w:val="00A2007C"/>
    <w:rsid w:val="00A21289"/>
    <w:rsid w:val="00A255CB"/>
    <w:rsid w:val="00A276C1"/>
    <w:rsid w:val="00A27A30"/>
    <w:rsid w:val="00A34602"/>
    <w:rsid w:val="00A56E43"/>
    <w:rsid w:val="00A6629D"/>
    <w:rsid w:val="00A77202"/>
    <w:rsid w:val="00A80F38"/>
    <w:rsid w:val="00AA524B"/>
    <w:rsid w:val="00AA5A3A"/>
    <w:rsid w:val="00AA7E8F"/>
    <w:rsid w:val="00AB4AC7"/>
    <w:rsid w:val="00AC04B9"/>
    <w:rsid w:val="00AC512B"/>
    <w:rsid w:val="00AD74B6"/>
    <w:rsid w:val="00AF1DF3"/>
    <w:rsid w:val="00B03791"/>
    <w:rsid w:val="00B24650"/>
    <w:rsid w:val="00B26381"/>
    <w:rsid w:val="00B33C94"/>
    <w:rsid w:val="00B647BD"/>
    <w:rsid w:val="00B758AB"/>
    <w:rsid w:val="00B837E8"/>
    <w:rsid w:val="00B86A14"/>
    <w:rsid w:val="00BA1543"/>
    <w:rsid w:val="00BA52B8"/>
    <w:rsid w:val="00BA590D"/>
    <w:rsid w:val="00BB3316"/>
    <w:rsid w:val="00BC0D00"/>
    <w:rsid w:val="00BC1F97"/>
    <w:rsid w:val="00BD1B45"/>
    <w:rsid w:val="00BD429B"/>
    <w:rsid w:val="00BE0439"/>
    <w:rsid w:val="00BE5578"/>
    <w:rsid w:val="00BF001D"/>
    <w:rsid w:val="00BF0858"/>
    <w:rsid w:val="00BF1E51"/>
    <w:rsid w:val="00C10C40"/>
    <w:rsid w:val="00C13B51"/>
    <w:rsid w:val="00C13DBB"/>
    <w:rsid w:val="00C15E7C"/>
    <w:rsid w:val="00C231C0"/>
    <w:rsid w:val="00C25DC2"/>
    <w:rsid w:val="00C31068"/>
    <w:rsid w:val="00C350BF"/>
    <w:rsid w:val="00C437E5"/>
    <w:rsid w:val="00C47DF6"/>
    <w:rsid w:val="00C76734"/>
    <w:rsid w:val="00C77817"/>
    <w:rsid w:val="00C9195E"/>
    <w:rsid w:val="00C92EEA"/>
    <w:rsid w:val="00CB72A6"/>
    <w:rsid w:val="00CC192F"/>
    <w:rsid w:val="00D01854"/>
    <w:rsid w:val="00D11149"/>
    <w:rsid w:val="00D16D1D"/>
    <w:rsid w:val="00D25CE7"/>
    <w:rsid w:val="00D25D5A"/>
    <w:rsid w:val="00D429E8"/>
    <w:rsid w:val="00D45C9A"/>
    <w:rsid w:val="00D5496F"/>
    <w:rsid w:val="00D57E5F"/>
    <w:rsid w:val="00D6569E"/>
    <w:rsid w:val="00D9523F"/>
    <w:rsid w:val="00D96921"/>
    <w:rsid w:val="00DA1860"/>
    <w:rsid w:val="00DB79AB"/>
    <w:rsid w:val="00DC66F9"/>
    <w:rsid w:val="00DD2596"/>
    <w:rsid w:val="00DD60B6"/>
    <w:rsid w:val="00E07D80"/>
    <w:rsid w:val="00E311D3"/>
    <w:rsid w:val="00E34BB0"/>
    <w:rsid w:val="00E605FC"/>
    <w:rsid w:val="00E67F60"/>
    <w:rsid w:val="00E81982"/>
    <w:rsid w:val="00E92B46"/>
    <w:rsid w:val="00EA78A6"/>
    <w:rsid w:val="00EB1845"/>
    <w:rsid w:val="00EF39D4"/>
    <w:rsid w:val="00F050B2"/>
    <w:rsid w:val="00F173AE"/>
    <w:rsid w:val="00F233AA"/>
    <w:rsid w:val="00F3461D"/>
    <w:rsid w:val="00F34876"/>
    <w:rsid w:val="00F37EEB"/>
    <w:rsid w:val="00F43B39"/>
    <w:rsid w:val="00F47FFC"/>
    <w:rsid w:val="00F53262"/>
    <w:rsid w:val="00F6655D"/>
    <w:rsid w:val="00F75059"/>
    <w:rsid w:val="00FB4CC2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0BCB3-4C45-47CA-AAFA-7C4CB31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15"/>
  </w:style>
  <w:style w:type="paragraph" w:styleId="Footer">
    <w:name w:val="footer"/>
    <w:basedOn w:val="Normal"/>
    <w:link w:val="FooterChar"/>
    <w:uiPriority w:val="99"/>
    <w:unhideWhenUsed/>
    <w:rsid w:val="0042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Service Residential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Wimbrow</dc:creator>
  <cp:keywords/>
  <dc:description/>
  <cp:lastModifiedBy>Robert Christian</cp:lastModifiedBy>
  <cp:revision>2</cp:revision>
  <cp:lastPrinted>2018-04-24T14:51:00Z</cp:lastPrinted>
  <dcterms:created xsi:type="dcterms:W3CDTF">2018-12-12T15:56:00Z</dcterms:created>
  <dcterms:modified xsi:type="dcterms:W3CDTF">2018-12-12T15:56:00Z</dcterms:modified>
</cp:coreProperties>
</file>